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90499ecfb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BENUM JUBERG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BENUM JUBERG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64d44d3394600"/>
      <w:footerReference xmlns:r="http://schemas.openxmlformats.org/officeDocument/2006/relationships" w:type="default" r:id="R8f1b1bac196a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BENUM JUBERG AS   ·   Org.nr 988 999 520   ·  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BENUM JUBERG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64d44d3394600" /><Relationship Type="http://schemas.openxmlformats.org/officeDocument/2006/relationships/footer" Target="/word/footer1.xml" Id="R8f1b1bac196a4df1" /></Relationships>
</file>