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0ccdce60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WESENBERG VERDISPAR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635cb26596b84989"/>
      <w:footerReference xmlns:r="http://schemas.openxmlformats.org/officeDocument/2006/relationships" w:type="default" r:id="Rfdf0ec5b994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cb26596b84989" /><Relationship Type="http://schemas.openxmlformats.org/officeDocument/2006/relationships/footer" Target="/word/footer1.xml" Id="Rfdf0ec5b9941435b" /></Relationships>
</file>