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5de2fa700942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FJORD MARIN INVEST AS, org.nr 989 008 935,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Måløy,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 MARIN INVEST AS</w:t>
      </w:r>
    </w:p>
    <w:sectPr>
      <w:headerReference xmlns:r="http://schemas.openxmlformats.org/officeDocument/2006/relationships" w:type="default" r:id="R337f6d043b23427c"/>
      <w:footerReference xmlns:r="http://schemas.openxmlformats.org/officeDocument/2006/relationships" w:type="default" r:id="Ra8696d2b0c804b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 MARIN INVEST AS   ·   Org.nr 989 008 935   ·   Gate 1 80   ·   6700 MÅLØY   ·   Tlf. 57 85 38 50   ·   svein@fjordshipping.com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 MARIN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7f6d043b23427c" /><Relationship Type="http://schemas.openxmlformats.org/officeDocument/2006/relationships/footer" Target="/word/footer1.xml" Id="Ra8696d2b0c804be9" /></Relationships>
</file>