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ecc141d53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7714854c4a7a439b"/>
      <w:footerReference xmlns:r="http://schemas.openxmlformats.org/officeDocument/2006/relationships" w:type="default" r:id="R0cfb57c13ad1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4854c4a7a439b" /><Relationship Type="http://schemas.openxmlformats.org/officeDocument/2006/relationships/footer" Target="/word/footer1.xml" Id="R0cfb57c13ad1481f" /></Relationships>
</file>