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3bb99f7d7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9188fd7e84283"/>
      <w:footerReference xmlns:r="http://schemas.openxmlformats.org/officeDocument/2006/relationships" w:type="default" r:id="R9ad830397aff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SAET AS   ·   Org.nr 989 155 016   ·   c/o Arne Trondsen, Stjerneveien 2   ·   0779 OSLO   ·   Tlf. 23 05 89 00   ·   ga@bhl.no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9188fd7e84283" /><Relationship Type="http://schemas.openxmlformats.org/officeDocument/2006/relationships/footer" Target="/word/footer1.xml" Id="R9ad830397aff4b5f" /></Relationships>
</file>