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dc08d4c8944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d3f5a4563c4e5e"/>
      <w:footerReference xmlns:r="http://schemas.openxmlformats.org/officeDocument/2006/relationships" w:type="default" r:id="R25fc91954809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EIDET HOLDING AS   ·   Org.nr 989 196 375   ·   Dalsveien 19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3f5a4563c4e5e" /><Relationship Type="http://schemas.openxmlformats.org/officeDocument/2006/relationships/footer" Target="/word/footer1.xml" Id="R25fc919548094530" /></Relationships>
</file>