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86c0d0d2a48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STAVANGER KAPITALFORVALTNING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STAVANGER KAPITALFORVALTNING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38a633484584f74"/>
      <w:footerReference xmlns:r="http://schemas.openxmlformats.org/officeDocument/2006/relationships" w:type="default" r:id="R334cb2e629eb46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STAVANGER KAPITALFORVALTNING AS   ·   Org.nr 989 221 604   ·   Granneslia 8B   ·   4044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STAVANGER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8a633484584f74" /><Relationship Type="http://schemas.openxmlformats.org/officeDocument/2006/relationships/footer" Target="/word/footer1.xml" Id="R334cb2e629eb464d" /></Relationships>
</file>