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b7cdd6206f46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ØRNEN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Førresfjorden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Førresfjorden,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ØRNEN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21de8e72b14570"/>
      <w:footerReference xmlns:r="http://schemas.openxmlformats.org/officeDocument/2006/relationships" w:type="default" r:id="R20d81e1ba4284e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ØRNEN HOLDING AS   ·   Org.nr 989 242 415   ·   Rundhaug 31   ·   5563 FØRRESFJORDEN   ·   bjornar.apeland@steinsvik.no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ØRNEN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21de8e72b14570" /><Relationship Type="http://schemas.openxmlformats.org/officeDocument/2006/relationships/footer" Target="/word/footer1.xml" Id="R20d81e1ba4284e54" /></Relationships>
</file>