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ed6c4e258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BYPORTEN KONGSVINGER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BYPORTEN KONGSVINGER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0b69083b04baf"/>
      <w:footerReference xmlns:r="http://schemas.openxmlformats.org/officeDocument/2006/relationships" w:type="default" r:id="R1b44a3c8cd15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BYPORTEN KONGSVINGER AS   ·   Org.nr 989 736 809   ·   c/o Rimfeldt Eiendom AS, Markensvegen 1B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BYPORTEN KONGSVINGER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0b69083b04baf" /><Relationship Type="http://schemas.openxmlformats.org/officeDocument/2006/relationships/footer" Target="/word/footer1.xml" Id="R1b44a3c8cd154c81" /></Relationships>
</file>