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128f0d244245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TALLVERKET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TALLVERKET AS</w:t>
      </w:r>
    </w:p>
    <w:sectPr>
      <w:headerReference xmlns:r="http://schemas.openxmlformats.org/officeDocument/2006/relationships" w:type="default" r:id="Rc3c0935605cb4562"/>
      <w:footerReference xmlns:r="http://schemas.openxmlformats.org/officeDocument/2006/relationships" w:type="default" r:id="R467c1a20eb1544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TALLVERKET AS   ·   Org.nr 991 142 487   ·   Gullhaug Torg 1   ·   0484 OSLO   ·   www.tallverket.no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TALLVERKET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c0935605cb4562" /><Relationship Type="http://schemas.openxmlformats.org/officeDocument/2006/relationships/footer" Target="/word/footer1.xml" Id="R467c1a20eb15442a" /></Relationships>
</file>