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aeea2fb5a346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Frosta,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AUNET HOLDING AS</w:t>
      </w:r>
    </w:p>
    <w:sectPr>
      <w:headerReference xmlns:r="http://schemas.openxmlformats.org/officeDocument/2006/relationships" w:type="default" r:id="R5c89fcdaab2447e6"/>
      <w:footerReference xmlns:r="http://schemas.openxmlformats.org/officeDocument/2006/relationships" w:type="default" r:id="Rdab069b6646b43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AUNET HOLDING AS   ·   Org.nr 992 087 617   ·   Vargåsen 58   ·   7633 FROSTA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AUNET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89fcdaab2447e6" /><Relationship Type="http://schemas.openxmlformats.org/officeDocument/2006/relationships/footer" Target="/word/footer1.xml" Id="Rdab069b6646b43bf" /></Relationships>
</file>