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a8e7833e9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MASSIMO AS, org.nr 992 425 881,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990c379638e24137"/>
      <w:footerReference xmlns:r="http://schemas.openxmlformats.org/officeDocument/2006/relationships" w:type="default" r:id="Rfd5dd0f5f1f1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c379638e24137" /><Relationship Type="http://schemas.openxmlformats.org/officeDocument/2006/relationships/footer" Target="/word/footer1.xml" Id="Rfd5dd0f5f1f1492d" /></Relationships>
</file>