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f69fe21b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SIMEN UHLEN HOLDING AS.</w:t>
      </w:r>
    </w:p>
    <w:sectPr>
      <w:headerReference xmlns:r="http://schemas.openxmlformats.org/officeDocument/2006/relationships" w:type="default" r:id="R2f01166fa87f4065"/>
      <w:footerReference xmlns:r="http://schemas.openxmlformats.org/officeDocument/2006/relationships" w:type="default" r:id="Re00113633f90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UHLEN HOLDING AS   ·   Org.nr 992 561 564   ·   Fiolbakken 8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UHLEN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1166fa87f4065" /><Relationship Type="http://schemas.openxmlformats.org/officeDocument/2006/relationships/footer" Target="/word/footer1.xml" Id="Re00113633f90472a" /></Relationships>
</file>