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9b2cab8d6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KJELDEBOTN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Kjeldebotn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Kjeldebotn,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KJELDEBOTN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6972b17944e79"/>
      <w:footerReference xmlns:r="http://schemas.openxmlformats.org/officeDocument/2006/relationships" w:type="default" r:id="R8cc2f893a4b0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KJELDEBOTN BUTIKKDRIFT AS   ·   Org.nr 994 702 017   ·   Skårnes   ·   8543 KJELDEBOTN   ·   Tlf. 76 92 62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KJELDEBOTN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6972b17944e79" /><Relationship Type="http://schemas.openxmlformats.org/officeDocument/2006/relationships/footer" Target="/word/footer1.xml" Id="R8cc2f893a4b04eaf" /></Relationships>
</file>