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043639540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XU MEDICAL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9c31c1352934f66"/>
      <w:footerReference xmlns:r="http://schemas.openxmlformats.org/officeDocument/2006/relationships" w:type="default" r:id="R0e18bf5f39d5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XU MEDICAL AS   ·   Org.nr 995 356 708   ·   Kirkeveien 133D   ·   1344 HASLUM   ·   xu_tehua_michael@hotmail.com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XU MEDICAL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31c1352934f66" /><Relationship Type="http://schemas.openxmlformats.org/officeDocument/2006/relationships/footer" Target="/word/footer1.xml" Id="R0e18bf5f39d54201" /></Relationships>
</file>