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d74bc7bc0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CALLE ESPERANZA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CALLE ESPERANZA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74b358a344845"/>
      <w:footerReference xmlns:r="http://schemas.openxmlformats.org/officeDocument/2006/relationships" w:type="default" r:id="R7ab9fa7adb9c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CALLE ESPERANZA 3 AS   ·   Org.nr 997 281 152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CALLE ESPERANZA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74b358a344845" /><Relationship Type="http://schemas.openxmlformats.org/officeDocument/2006/relationships/footer" Target="/word/footer1.xml" Id="R7ab9fa7adb9c40ef" /></Relationships>
</file>