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a9e3cd7f34b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SPRELLFERSK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Kvenvær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Kvenvær,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SPRELLFERSK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fd25fc2d534dbd"/>
      <w:footerReference xmlns:r="http://schemas.openxmlformats.org/officeDocument/2006/relationships" w:type="default" r:id="Rfd6dfc3579e8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SPRELLFERSK AS   ·   Org.nr 998 014 190   ·   c/o Simon Wold Aune, Vesthitterveien 688   ·   7243 KVENVÆR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SPRELLFERSK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d25fc2d534dbd" /><Relationship Type="http://schemas.openxmlformats.org/officeDocument/2006/relationships/footer" Target="/word/footer1.xml" Id="Rfd6dfc3579e84654" /></Relationships>
</file>