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3c9e3ba71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TASTA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TASTA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0113d524a418e"/>
      <w:footerReference xmlns:r="http://schemas.openxmlformats.org/officeDocument/2006/relationships" w:type="default" r:id="Rc5602d2011ae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TASTA BYGG AS   ·   Org.nr 999 201 539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TASTA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0113d524a418e" /><Relationship Type="http://schemas.openxmlformats.org/officeDocument/2006/relationships/footer" Target="/word/footer1.xml" Id="Rc5602d2011ae42c3" /></Relationships>
</file>